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44383" w14:textId="084CD654" w:rsidR="00C063B3" w:rsidRPr="002A6D7F" w:rsidRDefault="004D37C0">
      <w:pPr>
        <w:rPr>
          <w:b/>
          <w:sz w:val="24"/>
          <w:szCs w:val="24"/>
        </w:rPr>
      </w:pPr>
      <w:r w:rsidRPr="002A6D7F">
        <w:rPr>
          <w:b/>
          <w:sz w:val="24"/>
          <w:szCs w:val="24"/>
        </w:rPr>
        <w:t>SURVIVOR KITS</w:t>
      </w:r>
    </w:p>
    <w:p w14:paraId="6763D2FA" w14:textId="47FA053A" w:rsidR="004D37C0" w:rsidRPr="002A6D7F" w:rsidRDefault="004D37C0">
      <w:pPr>
        <w:rPr>
          <w:sz w:val="24"/>
          <w:szCs w:val="24"/>
        </w:rPr>
      </w:pPr>
      <w:r w:rsidRPr="002A6D7F">
        <w:rPr>
          <w:sz w:val="24"/>
          <w:szCs w:val="24"/>
        </w:rPr>
        <w:t>These kits will provide youth on the streets with basic necessities. Our Mobile Case Managers connect these youth experiencing homelessness with community resources.</w:t>
      </w:r>
    </w:p>
    <w:p w14:paraId="7E550372" w14:textId="77777777" w:rsidR="004D37C0" w:rsidRPr="002A6D7F" w:rsidRDefault="004D37C0" w:rsidP="004D37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6D7F">
        <w:rPr>
          <w:sz w:val="24"/>
          <w:szCs w:val="24"/>
        </w:rPr>
        <w:t>Backpacks/bags to put the items in</w:t>
      </w:r>
    </w:p>
    <w:p w14:paraId="1E723383" w14:textId="77777777" w:rsidR="004D37C0" w:rsidRPr="002A6D7F" w:rsidRDefault="004D37C0" w:rsidP="004D37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6D7F">
        <w:rPr>
          <w:sz w:val="24"/>
          <w:szCs w:val="24"/>
        </w:rPr>
        <w:t xml:space="preserve">Snacks and bottled water </w:t>
      </w:r>
    </w:p>
    <w:p w14:paraId="1E2EEF40" w14:textId="77777777" w:rsidR="004D37C0" w:rsidRPr="002A6D7F" w:rsidRDefault="004D37C0" w:rsidP="004D37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6D7F">
        <w:rPr>
          <w:sz w:val="24"/>
          <w:szCs w:val="24"/>
        </w:rPr>
        <w:t xml:space="preserve">Hygiene products: </w:t>
      </w:r>
    </w:p>
    <w:p w14:paraId="099D28BE" w14:textId="77777777" w:rsidR="004D37C0" w:rsidRPr="002A6D7F" w:rsidRDefault="004D37C0" w:rsidP="004D37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6D7F">
        <w:rPr>
          <w:sz w:val="24"/>
          <w:szCs w:val="24"/>
        </w:rPr>
        <w:t>Chap Stick/baby wipes/wash cloths/Kleenex packs</w:t>
      </w:r>
    </w:p>
    <w:p w14:paraId="6D30C73B" w14:textId="77777777" w:rsidR="004D37C0" w:rsidRPr="002A6D7F" w:rsidRDefault="004D37C0" w:rsidP="004D37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6D7F">
        <w:rPr>
          <w:sz w:val="24"/>
          <w:szCs w:val="24"/>
        </w:rPr>
        <w:t xml:space="preserve">Small first aid kits or items </w:t>
      </w:r>
    </w:p>
    <w:p w14:paraId="035803D8" w14:textId="77777777" w:rsidR="004D37C0" w:rsidRPr="002A6D7F" w:rsidRDefault="004D37C0" w:rsidP="004D37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6D7F">
        <w:rPr>
          <w:sz w:val="24"/>
          <w:szCs w:val="24"/>
        </w:rPr>
        <w:t xml:space="preserve">Clothing (S/M/L adult) </w:t>
      </w:r>
    </w:p>
    <w:p w14:paraId="62982E0A" w14:textId="77777777" w:rsidR="004D37C0" w:rsidRPr="002A6D7F" w:rsidRDefault="004D37C0" w:rsidP="004D37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6D7F">
        <w:rPr>
          <w:sz w:val="24"/>
          <w:szCs w:val="24"/>
        </w:rPr>
        <w:t>T-shirts (white or black)</w:t>
      </w:r>
    </w:p>
    <w:p w14:paraId="032B14CC" w14:textId="77777777" w:rsidR="004D37C0" w:rsidRPr="002A6D7F" w:rsidRDefault="004D37C0" w:rsidP="004D37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6D7F">
        <w:rPr>
          <w:sz w:val="24"/>
          <w:szCs w:val="24"/>
        </w:rPr>
        <w:t xml:space="preserve">Black socks </w:t>
      </w:r>
    </w:p>
    <w:p w14:paraId="26C97D73" w14:textId="77777777" w:rsidR="004D37C0" w:rsidRPr="002A6D7F" w:rsidRDefault="004D37C0" w:rsidP="004D37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6D7F">
        <w:rPr>
          <w:sz w:val="24"/>
          <w:szCs w:val="24"/>
        </w:rPr>
        <w:t xml:space="preserve">Hand warmers </w:t>
      </w:r>
      <w:bookmarkStart w:id="0" w:name="_GoBack"/>
      <w:bookmarkEnd w:id="0"/>
    </w:p>
    <w:p w14:paraId="702B6D10" w14:textId="1ADE661F" w:rsidR="004D37C0" w:rsidRPr="002A6D7F" w:rsidRDefault="004D37C0" w:rsidP="004D37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6D7F">
        <w:rPr>
          <w:sz w:val="24"/>
          <w:szCs w:val="24"/>
        </w:rPr>
        <w:t>Dollar Store/Target/Cub $5-10 gift cards</w:t>
      </w:r>
    </w:p>
    <w:sectPr w:rsidR="004D37C0" w:rsidRPr="002A6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329C2"/>
    <w:multiLevelType w:val="hybridMultilevel"/>
    <w:tmpl w:val="826E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BF"/>
    <w:rsid w:val="000076BB"/>
    <w:rsid w:val="002A6D7F"/>
    <w:rsid w:val="004D37C0"/>
    <w:rsid w:val="00547325"/>
    <w:rsid w:val="00E6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4B8A"/>
  <w15:chartTrackingRefBased/>
  <w15:docId w15:val="{24E4D0D5-124B-489B-84DD-D8F4B40C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13C1F7BA43E468C1F0AECDB129C7C" ma:contentTypeVersion="10" ma:contentTypeDescription="Create a new document." ma:contentTypeScope="" ma:versionID="4a3eb410a3c4462498823cc7766d8157">
  <xsd:schema xmlns:xsd="http://www.w3.org/2001/XMLSchema" xmlns:xs="http://www.w3.org/2001/XMLSchema" xmlns:p="http://schemas.microsoft.com/office/2006/metadata/properties" xmlns:ns3="7cc81897-5a2d-402b-853b-bcd7c5b58f6b" targetNamespace="http://schemas.microsoft.com/office/2006/metadata/properties" ma:root="true" ma:fieldsID="7f42c820fbbbb538b4b8faddc46607e2" ns3:_="">
    <xsd:import namespace="7cc81897-5a2d-402b-853b-bcd7c5b58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81897-5a2d-402b-853b-bcd7c5b58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51823D-F0EE-449E-A198-975B85C9B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81897-5a2d-402b-853b-bcd7c5b58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FCAD6E-ED1D-4C73-B0BB-C4358A8F0B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BF817-4FC1-41EB-8154-C269EEA0EAEB}">
  <ds:schemaRefs>
    <ds:schemaRef ds:uri="http://purl.org/dc/dcmitype/"/>
    <ds:schemaRef ds:uri="7cc81897-5a2d-402b-853b-bcd7c5b58f6b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180 Degrees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Moeller</dc:creator>
  <cp:keywords/>
  <dc:description/>
  <cp:lastModifiedBy>Alex Moeller</cp:lastModifiedBy>
  <cp:revision>3</cp:revision>
  <dcterms:created xsi:type="dcterms:W3CDTF">2021-06-23T16:26:00Z</dcterms:created>
  <dcterms:modified xsi:type="dcterms:W3CDTF">2021-06-23T16:27:00Z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0x010100D3C13C1F7BA43E468C1F0AECDB129C7C</vt:lpwstr>
  </property>
</Properties>
</file>